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BD3C5" w14:textId="77777777" w:rsidR="00D17DB6" w:rsidRPr="00313C67" w:rsidRDefault="00D17DB6" w:rsidP="00D17DB6">
      <w:pPr>
        <w:spacing w:after="0" w:line="240" w:lineRule="auto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313C67">
        <w:rPr>
          <w:rFonts w:ascii="GHEA Grapalat" w:hAnsi="GHEA Grapalat"/>
          <w:b/>
          <w:bCs/>
          <w:iCs/>
          <w:sz w:val="24"/>
          <w:szCs w:val="24"/>
          <w:lang w:val="hy-AM"/>
        </w:rPr>
        <w:t>«ՊԱՏՎԱՎՈՐ ԳՈՐԾԸՆԿԵՐ»</w:t>
      </w:r>
    </w:p>
    <w:p w14:paraId="0F47CAC4" w14:textId="77777777" w:rsidR="00D17DB6" w:rsidRDefault="00D17DB6" w:rsidP="00D17DB6">
      <w:pPr>
        <w:spacing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313C67">
        <w:rPr>
          <w:rFonts w:ascii="GHEA Grapalat" w:hAnsi="GHEA Grapalat"/>
          <w:b/>
          <w:noProof/>
          <w:sz w:val="24"/>
          <w:szCs w:val="24"/>
          <w:lang w:val="hy-AM"/>
        </w:rPr>
        <w:t xml:space="preserve">մեդալի նկարագիրը </w:t>
      </w:r>
    </w:p>
    <w:p w14:paraId="6E46B964" w14:textId="77777777" w:rsidR="00D17DB6" w:rsidRDefault="00D17DB6" w:rsidP="00D17DB6">
      <w:pPr>
        <w:spacing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14:paraId="4EFF0049" w14:textId="71D11C02" w:rsidR="00F12C76" w:rsidRDefault="00D17DB6" w:rsidP="006C0B77">
      <w:pPr>
        <w:spacing w:after="0"/>
        <w:ind w:firstLine="709"/>
        <w:jc w:val="both"/>
      </w:pPr>
      <w:r>
        <w:rPr>
          <w:noProof/>
        </w:rPr>
        <w:drawing>
          <wp:inline distT="0" distB="0" distL="0" distR="0" wp14:anchorId="07961603" wp14:editId="539641DE">
            <wp:extent cx="3581400" cy="2933700"/>
            <wp:effectExtent l="0" t="0" r="0" b="0"/>
            <wp:docPr id="21326317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05E30" w14:textId="77777777" w:rsidR="00D17DB6" w:rsidRDefault="00D17DB6" w:rsidP="006C0B77">
      <w:pPr>
        <w:spacing w:after="0"/>
        <w:ind w:firstLine="709"/>
        <w:jc w:val="both"/>
      </w:pPr>
    </w:p>
    <w:p w14:paraId="40FC1BF5" w14:textId="77777777" w:rsidR="00D17DB6" w:rsidRDefault="00D17DB6" w:rsidP="006C0B77">
      <w:pPr>
        <w:spacing w:after="0"/>
        <w:ind w:firstLine="709"/>
        <w:jc w:val="both"/>
      </w:pPr>
    </w:p>
    <w:p w14:paraId="24519D6A" w14:textId="77777777" w:rsidR="00D17DB6" w:rsidRDefault="00D17DB6" w:rsidP="006C0B77">
      <w:pPr>
        <w:spacing w:after="0"/>
        <w:ind w:firstLine="709"/>
        <w:jc w:val="both"/>
      </w:pPr>
    </w:p>
    <w:p w14:paraId="20197CE3" w14:textId="76AF6F18" w:rsidR="00D17DB6" w:rsidRDefault="00D17DB6" w:rsidP="006C0B77">
      <w:pPr>
        <w:spacing w:after="0"/>
        <w:ind w:firstLine="709"/>
        <w:jc w:val="both"/>
      </w:pPr>
    </w:p>
    <w:p w14:paraId="1B88E07F" w14:textId="77777777" w:rsidR="00D17DB6" w:rsidRDefault="00D17DB6" w:rsidP="006C0B77">
      <w:pPr>
        <w:spacing w:after="0"/>
        <w:ind w:firstLine="709"/>
        <w:jc w:val="both"/>
      </w:pPr>
    </w:p>
    <w:p w14:paraId="790B5345" w14:textId="4345D6A4" w:rsidR="00D17DB6" w:rsidRDefault="00D17DB6" w:rsidP="006C0B77">
      <w:pPr>
        <w:spacing w:after="0"/>
        <w:ind w:firstLine="709"/>
        <w:jc w:val="both"/>
      </w:pPr>
    </w:p>
    <w:p w14:paraId="7D4F9FC0" w14:textId="77777777" w:rsidR="00D83DF3" w:rsidRDefault="00D83DF3" w:rsidP="00D17DB6">
      <w:pPr>
        <w:spacing w:after="0"/>
        <w:jc w:val="center"/>
        <w:rPr>
          <w:rFonts w:ascii="GHEA Grapalat" w:eastAsia="Times New Roman" w:hAnsi="GHEA Grapalat" w:cs="Times New Roman"/>
          <w:b/>
          <w:color w:val="000000" w:themeColor="text1"/>
          <w:szCs w:val="20"/>
        </w:rPr>
      </w:pPr>
    </w:p>
    <w:p w14:paraId="29DC5333" w14:textId="285FC685" w:rsidR="00D17DB6" w:rsidRPr="00A81BCF" w:rsidRDefault="00D17DB6" w:rsidP="00D17DB6">
      <w:pPr>
        <w:spacing w:after="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af-ZA"/>
        </w:rPr>
      </w:pPr>
      <w:r w:rsidRPr="00A81BCF">
        <w:rPr>
          <w:rFonts w:ascii="GHEA Grapalat" w:eastAsia="Times New Roman" w:hAnsi="GHEA Grapalat" w:cs="Times New Roman"/>
          <w:b/>
          <w:color w:val="000000" w:themeColor="text1"/>
          <w:szCs w:val="20"/>
          <w:lang w:val="af-ZA"/>
        </w:rPr>
        <w:t>«</w:t>
      </w:r>
      <w:r w:rsidRPr="00A81BCF"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hy-AM"/>
        </w:rPr>
        <w:t>ԻՐԱՎԱԿԱՐԳԻ  ԱՄՐԱՊՆԴՄԱՆ ՀԱՄԱՐ</w:t>
      </w:r>
      <w:r w:rsidRPr="00A81BCF"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af-ZA"/>
        </w:rPr>
        <w:t xml:space="preserve">» </w:t>
      </w:r>
    </w:p>
    <w:p w14:paraId="04709AF5" w14:textId="77777777" w:rsidR="00D17DB6" w:rsidRPr="00A81BCF" w:rsidRDefault="00D17DB6" w:rsidP="00D17DB6">
      <w:pPr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A81BCF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մեդալի նկարագիրը </w:t>
      </w:r>
    </w:p>
    <w:p w14:paraId="690CA8CB" w14:textId="77777777" w:rsidR="00D17DB6" w:rsidRDefault="00D17DB6" w:rsidP="006C0B77">
      <w:pPr>
        <w:spacing w:after="0"/>
        <w:ind w:firstLine="709"/>
        <w:jc w:val="both"/>
      </w:pPr>
    </w:p>
    <w:p w14:paraId="53434AE0" w14:textId="77777777" w:rsidR="00D17DB6" w:rsidRDefault="00D17DB6" w:rsidP="006C0B77">
      <w:pPr>
        <w:spacing w:after="0"/>
        <w:ind w:firstLine="709"/>
        <w:jc w:val="both"/>
      </w:pPr>
    </w:p>
    <w:p w14:paraId="2444F1E5" w14:textId="18BEC50B" w:rsidR="00D17DB6" w:rsidRDefault="00D17DB6" w:rsidP="006C0B77">
      <w:pPr>
        <w:spacing w:after="0"/>
        <w:ind w:firstLine="709"/>
        <w:jc w:val="both"/>
        <w:rPr>
          <w:noProof/>
        </w:rPr>
      </w:pPr>
      <w:r>
        <w:rPr>
          <w:noProof/>
        </w:rPr>
        <w:drawing>
          <wp:inline distT="0" distB="0" distL="0" distR="0" wp14:anchorId="6AC88BD6" wp14:editId="08ED756E">
            <wp:extent cx="2883535" cy="2487295"/>
            <wp:effectExtent l="0" t="0" r="0" b="8255"/>
            <wp:docPr id="20555593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48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4B0B2" w14:textId="77777777" w:rsidR="00D17DB6" w:rsidRPr="00D17DB6" w:rsidRDefault="00D17DB6" w:rsidP="00D17DB6"/>
    <w:p w14:paraId="5EBE9EA9" w14:textId="77777777" w:rsidR="00D17DB6" w:rsidRPr="00D17DB6" w:rsidRDefault="00D17DB6" w:rsidP="00D17DB6"/>
    <w:p w14:paraId="1F36C5D4" w14:textId="69483335" w:rsidR="00D17DB6" w:rsidRDefault="00D17DB6" w:rsidP="00D17DB6">
      <w:pPr>
        <w:rPr>
          <w:noProof/>
        </w:rPr>
      </w:pPr>
    </w:p>
    <w:p w14:paraId="27E2FD91" w14:textId="11E16C19" w:rsidR="00D17DB6" w:rsidRDefault="00D17DB6" w:rsidP="00D17DB6">
      <w:pPr>
        <w:rPr>
          <w:noProof/>
        </w:rPr>
      </w:pPr>
    </w:p>
    <w:p w14:paraId="4011D4FD" w14:textId="1B2E309E" w:rsidR="00D17DB6" w:rsidRDefault="00D17DB6" w:rsidP="00D17DB6">
      <w:pPr>
        <w:tabs>
          <w:tab w:val="left" w:pos="1230"/>
        </w:tabs>
      </w:pPr>
      <w:r>
        <w:tab/>
      </w:r>
    </w:p>
    <w:p w14:paraId="167D4312" w14:textId="77777777" w:rsidR="00D17DB6" w:rsidRDefault="00D17DB6" w:rsidP="00D17DB6">
      <w:pPr>
        <w:tabs>
          <w:tab w:val="left" w:pos="1230"/>
        </w:tabs>
      </w:pPr>
    </w:p>
    <w:p w14:paraId="76806D0B" w14:textId="77777777" w:rsidR="00D83DF3" w:rsidRDefault="00D83DF3" w:rsidP="00D17DB6">
      <w:pPr>
        <w:spacing w:after="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</w:pPr>
    </w:p>
    <w:p w14:paraId="1CBDF344" w14:textId="72B074DE" w:rsidR="00D17DB6" w:rsidRPr="004B51F1" w:rsidRDefault="00D17DB6" w:rsidP="00D17DB6">
      <w:pPr>
        <w:spacing w:after="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af-ZA"/>
        </w:rPr>
      </w:pPr>
      <w:r w:rsidRPr="004B51F1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af-ZA"/>
        </w:rPr>
        <w:t>«</w:t>
      </w:r>
      <w:r w:rsidRPr="004B51F1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ԼԱՎԱԳՈՒՅՆ ԾԱՌԱՅՈՂ</w:t>
      </w:r>
      <w:r w:rsidRPr="004B51F1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af-ZA"/>
        </w:rPr>
        <w:t xml:space="preserve">» </w:t>
      </w:r>
    </w:p>
    <w:p w14:paraId="3E2A37C4" w14:textId="77777777" w:rsidR="00D17DB6" w:rsidRPr="004B51F1" w:rsidRDefault="00D17DB6" w:rsidP="00D17DB6">
      <w:pPr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4B51F1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մեդալի նկարագիրը </w:t>
      </w:r>
    </w:p>
    <w:p w14:paraId="3F15753C" w14:textId="77777777" w:rsidR="00D17DB6" w:rsidRDefault="00D17DB6" w:rsidP="00D17DB6">
      <w:pPr>
        <w:tabs>
          <w:tab w:val="left" w:pos="1230"/>
        </w:tabs>
      </w:pPr>
    </w:p>
    <w:p w14:paraId="582CD90A" w14:textId="76EB61D7" w:rsidR="00D17DB6" w:rsidRDefault="00D17DB6" w:rsidP="00D17DB6">
      <w:pPr>
        <w:tabs>
          <w:tab w:val="left" w:pos="1230"/>
        </w:tabs>
      </w:pPr>
      <w:r>
        <w:rPr>
          <w:noProof/>
        </w:rPr>
        <w:drawing>
          <wp:inline distT="0" distB="0" distL="0" distR="0" wp14:anchorId="5ABF2A72" wp14:editId="39CFD9AC">
            <wp:extent cx="2950845" cy="2761615"/>
            <wp:effectExtent l="0" t="0" r="1905" b="635"/>
            <wp:docPr id="18585790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3A63A" w14:textId="77777777" w:rsidR="00D17DB6" w:rsidRDefault="00D17DB6" w:rsidP="00D17DB6">
      <w:pPr>
        <w:tabs>
          <w:tab w:val="left" w:pos="1230"/>
        </w:tabs>
      </w:pPr>
    </w:p>
    <w:p w14:paraId="3FFE72B2" w14:textId="0FFCA785" w:rsidR="00D17DB6" w:rsidRDefault="00D17DB6" w:rsidP="00D17DB6">
      <w:pPr>
        <w:tabs>
          <w:tab w:val="left" w:pos="1230"/>
        </w:tabs>
      </w:pPr>
    </w:p>
    <w:p w14:paraId="6ABDA16E" w14:textId="6AB341C7" w:rsidR="00D17DB6" w:rsidRDefault="00D17DB6" w:rsidP="00D17DB6">
      <w:pPr>
        <w:tabs>
          <w:tab w:val="left" w:pos="1230"/>
        </w:tabs>
      </w:pPr>
    </w:p>
    <w:p w14:paraId="53CE7212" w14:textId="77777777" w:rsidR="001A756D" w:rsidRPr="00310950" w:rsidRDefault="001A756D" w:rsidP="001A756D">
      <w:pPr>
        <w:spacing w:after="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af-ZA"/>
        </w:rPr>
      </w:pPr>
      <w:r w:rsidRPr="00310950">
        <w:rPr>
          <w:rFonts w:ascii="GHEA Grapalat" w:eastAsia="Times New Roman" w:hAnsi="GHEA Grapalat" w:cs="Times New Roman"/>
          <w:b/>
          <w:color w:val="000000" w:themeColor="text1"/>
          <w:szCs w:val="20"/>
          <w:lang w:val="af-ZA"/>
        </w:rPr>
        <w:t>«</w:t>
      </w:r>
      <w:r w:rsidRPr="00310950"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hy-AM"/>
        </w:rPr>
        <w:t>ՀԱՄԱԳՈՐԾԱԿՑՈՒԹՅԱՆ ՀԱՄԱՐ</w:t>
      </w:r>
      <w:r w:rsidRPr="00310950">
        <w:rPr>
          <w:rFonts w:ascii="GHEA Grapalat" w:eastAsia="Times New Roman" w:hAnsi="GHEA Grapalat" w:cs="Times New Roman"/>
          <w:b/>
          <w:color w:val="000000" w:themeColor="text1"/>
          <w:sz w:val="24"/>
          <w:szCs w:val="20"/>
          <w:lang w:val="af-ZA"/>
        </w:rPr>
        <w:t xml:space="preserve">» </w:t>
      </w:r>
    </w:p>
    <w:p w14:paraId="31FB0B22" w14:textId="77777777" w:rsidR="001A756D" w:rsidRPr="00310950" w:rsidRDefault="001A756D" w:rsidP="001A756D">
      <w:pPr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</w:pPr>
      <w:r w:rsidRPr="00310950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 xml:space="preserve">մեդալի նկարագիրը </w:t>
      </w:r>
    </w:p>
    <w:p w14:paraId="2450D5FF" w14:textId="77777777" w:rsidR="00593DAB" w:rsidRDefault="00593DAB" w:rsidP="00D17DB6">
      <w:pPr>
        <w:tabs>
          <w:tab w:val="left" w:pos="1230"/>
        </w:tabs>
      </w:pPr>
    </w:p>
    <w:p w14:paraId="2AC19E25" w14:textId="2A8F39A3" w:rsidR="00593DAB" w:rsidRDefault="001A756D" w:rsidP="00D17DB6">
      <w:pPr>
        <w:tabs>
          <w:tab w:val="left" w:pos="1230"/>
        </w:tabs>
        <w:rPr>
          <w:noProof/>
        </w:rPr>
      </w:pPr>
      <w:r>
        <w:rPr>
          <w:noProof/>
        </w:rPr>
        <w:drawing>
          <wp:inline distT="0" distB="0" distL="0" distR="0" wp14:anchorId="1C30FF40" wp14:editId="08547167">
            <wp:extent cx="2773680" cy="2286000"/>
            <wp:effectExtent l="0" t="0" r="7620" b="0"/>
            <wp:docPr id="177908466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3E3990" w14:textId="77777777" w:rsidR="001A756D" w:rsidRPr="001A756D" w:rsidRDefault="001A756D" w:rsidP="001A756D"/>
    <w:p w14:paraId="40C17AE9" w14:textId="6A2B45E8" w:rsidR="001A756D" w:rsidRDefault="001A756D" w:rsidP="0065101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</w:pPr>
      <w:r>
        <w:tab/>
      </w:r>
    </w:p>
    <w:p w14:paraId="367840AA" w14:textId="77777777" w:rsidR="001A756D" w:rsidRPr="001A756D" w:rsidRDefault="001A756D" w:rsidP="001A756D">
      <w:pPr>
        <w:spacing w:after="0" w:line="240" w:lineRule="auto"/>
        <w:contextualSpacing/>
        <w:jc w:val="center"/>
        <w:rPr>
          <w:rFonts w:ascii="GHEA Grapalat" w:hAnsi="GHEA Grapalat"/>
          <w:b/>
          <w:i/>
          <w:color w:val="FF0000"/>
          <w:sz w:val="24"/>
          <w:szCs w:val="24"/>
        </w:rPr>
      </w:pPr>
    </w:p>
    <w:p w14:paraId="0F45C478" w14:textId="79EF4C6D" w:rsidR="001A756D" w:rsidRDefault="001A756D" w:rsidP="001A756D">
      <w:pPr>
        <w:tabs>
          <w:tab w:val="left" w:pos="3765"/>
        </w:tabs>
      </w:pPr>
    </w:p>
    <w:p w14:paraId="59F6C0A4" w14:textId="6C53E955" w:rsidR="001A756D" w:rsidRDefault="001A756D" w:rsidP="001A756D">
      <w:pPr>
        <w:tabs>
          <w:tab w:val="left" w:pos="3765"/>
        </w:tabs>
      </w:pPr>
    </w:p>
    <w:p w14:paraId="5DFE6CEF" w14:textId="04A5FC9F" w:rsidR="001A756D" w:rsidRDefault="001A756D" w:rsidP="001A756D">
      <w:pPr>
        <w:tabs>
          <w:tab w:val="left" w:pos="7785"/>
        </w:tabs>
      </w:pPr>
      <w:r>
        <w:tab/>
      </w:r>
    </w:p>
    <w:sectPr w:rsidR="001A756D" w:rsidSect="001C6CFF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11"/>
    <w:rsid w:val="00075E4A"/>
    <w:rsid w:val="001A756D"/>
    <w:rsid w:val="001C6CFF"/>
    <w:rsid w:val="003B2148"/>
    <w:rsid w:val="003D2907"/>
    <w:rsid w:val="00593DAB"/>
    <w:rsid w:val="0065101E"/>
    <w:rsid w:val="006C0B77"/>
    <w:rsid w:val="008242FF"/>
    <w:rsid w:val="008378B6"/>
    <w:rsid w:val="00870751"/>
    <w:rsid w:val="00922C48"/>
    <w:rsid w:val="0096575D"/>
    <w:rsid w:val="00B915B7"/>
    <w:rsid w:val="00BA4211"/>
    <w:rsid w:val="00D17DB6"/>
    <w:rsid w:val="00D83DF3"/>
    <w:rsid w:val="00EA59DF"/>
    <w:rsid w:val="00EE4070"/>
    <w:rsid w:val="00EF127A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CF96E"/>
  <w15:chartTrackingRefBased/>
  <w15:docId w15:val="{25A67577-3EF2-4C84-8C15-1498B81A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DB6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421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21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4211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211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211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211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211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211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211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2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42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421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421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421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421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421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421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421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4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A4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4211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A4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4211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A421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4211"/>
    <w:pPr>
      <w:spacing w:line="240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BA421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42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A421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4211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1A756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1C6C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dcterms:created xsi:type="dcterms:W3CDTF">2026-06-19T06:02:00Z</dcterms:created>
  <dcterms:modified xsi:type="dcterms:W3CDTF">2026-06-22T14:51:00Z</dcterms:modified>
</cp:coreProperties>
</file>